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B01D68">
      <w:pPr>
        <w:pStyle w:val="3"/>
        <w:ind w:firstLine="26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</w:t>
      </w: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项目内容（下图为2025年招标人职业病危害因素检测内容，本次现状评价需根据现场实际情况进行调整。建议投标人在正式竞价前到招标人现场进行确认）</w:t>
      </w:r>
    </w:p>
    <w:p w14:paraId="61B0B417">
      <w:pPr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drawing>
          <wp:inline distT="0" distB="0" distL="0" distR="0">
            <wp:extent cx="5816600" cy="4213225"/>
            <wp:effectExtent l="0" t="0" r="0" b="0"/>
            <wp:docPr id="6367048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704864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6600" cy="421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B036F">
      <w:pPr>
        <w:pStyle w:val="2"/>
      </w:pPr>
      <w:r>
        <w:drawing>
          <wp:inline distT="0" distB="0" distL="0" distR="0">
            <wp:extent cx="4476750" cy="6467475"/>
            <wp:effectExtent l="0" t="0" r="0" b="9525"/>
            <wp:docPr id="60269649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96495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D6DE">
      <w:pPr>
        <w:pStyle w:val="3"/>
        <w:ind w:firstLine="195"/>
      </w:pPr>
      <w:r>
        <w:drawing>
          <wp:inline distT="0" distB="0" distL="0" distR="0">
            <wp:extent cx="4429125" cy="6524625"/>
            <wp:effectExtent l="0" t="0" r="9525" b="9525"/>
            <wp:docPr id="10461064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106428" name="图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D8FE7">
      <w:pPr>
        <w:pStyle w:val="3"/>
        <w:ind w:firstLine="195"/>
      </w:pPr>
      <w:r>
        <w:drawing>
          <wp:inline distT="0" distB="0" distL="0" distR="0">
            <wp:extent cx="4428490" cy="6437630"/>
            <wp:effectExtent l="0" t="0" r="0" b="1270"/>
            <wp:docPr id="6903385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33859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8571" cy="64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E7071">
      <w:pPr>
        <w:pStyle w:val="3"/>
        <w:ind w:firstLine="195"/>
      </w:pPr>
      <w:r>
        <w:drawing>
          <wp:inline distT="0" distB="0" distL="0" distR="0">
            <wp:extent cx="4381500" cy="6505575"/>
            <wp:effectExtent l="0" t="0" r="0" b="9525"/>
            <wp:docPr id="151050517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05179" name="图片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EEF4F">
      <w:pPr>
        <w:pStyle w:val="3"/>
        <w:ind w:firstLine="195"/>
      </w:pPr>
      <w:r>
        <w:drawing>
          <wp:inline distT="0" distB="0" distL="0" distR="0">
            <wp:extent cx="4429125" cy="6496050"/>
            <wp:effectExtent l="0" t="0" r="9525" b="0"/>
            <wp:docPr id="14799240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24071" name="图片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83CF8">
      <w:pPr>
        <w:pStyle w:val="3"/>
        <w:ind w:firstLine="195"/>
      </w:pPr>
      <w:r>
        <w:drawing>
          <wp:inline distT="0" distB="0" distL="0" distR="0">
            <wp:extent cx="4391025" cy="6515100"/>
            <wp:effectExtent l="0" t="0" r="9525" b="0"/>
            <wp:docPr id="48908836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088368" name="图片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AD68B">
      <w:pPr>
        <w:pStyle w:val="3"/>
        <w:ind w:firstLine="195"/>
      </w:pPr>
      <w:r>
        <w:drawing>
          <wp:inline distT="0" distB="0" distL="0" distR="0">
            <wp:extent cx="4419600" cy="6496050"/>
            <wp:effectExtent l="0" t="0" r="0" b="0"/>
            <wp:docPr id="133771899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718991" name="图片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83949">
      <w:pPr>
        <w:pStyle w:val="3"/>
        <w:ind w:firstLine="195"/>
        <w:rPr>
          <w:rFonts w:hint="eastAsia"/>
        </w:rPr>
      </w:pPr>
      <w:r>
        <w:drawing>
          <wp:inline distT="0" distB="0" distL="0" distR="0">
            <wp:extent cx="4476750" cy="1228725"/>
            <wp:effectExtent l="0" t="0" r="0" b="9525"/>
            <wp:docPr id="192998798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987985" name="图片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D2938">
      <w:pPr>
        <w:rPr>
          <w:rFonts w:hint="eastAsia" w:ascii="宋体" w:hAnsi="宋体" w:cs="宋体"/>
          <w:sz w:val="28"/>
          <w:szCs w:val="28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4655"/>
    <w:rsid w:val="00023E86"/>
    <w:rsid w:val="00025716"/>
    <w:rsid w:val="00027AD0"/>
    <w:rsid w:val="000401D0"/>
    <w:rsid w:val="00041112"/>
    <w:rsid w:val="000424AA"/>
    <w:rsid w:val="00044B79"/>
    <w:rsid w:val="000505C0"/>
    <w:rsid w:val="00050744"/>
    <w:rsid w:val="00051EAB"/>
    <w:rsid w:val="00062617"/>
    <w:rsid w:val="00063772"/>
    <w:rsid w:val="000707E0"/>
    <w:rsid w:val="00071D76"/>
    <w:rsid w:val="000A037A"/>
    <w:rsid w:val="000B1064"/>
    <w:rsid w:val="000B1B4B"/>
    <w:rsid w:val="000B4D8A"/>
    <w:rsid w:val="000B74EA"/>
    <w:rsid w:val="000C5342"/>
    <w:rsid w:val="000E64A0"/>
    <w:rsid w:val="0010615B"/>
    <w:rsid w:val="00107F6E"/>
    <w:rsid w:val="001134EA"/>
    <w:rsid w:val="00120C1A"/>
    <w:rsid w:val="001502A3"/>
    <w:rsid w:val="0015108E"/>
    <w:rsid w:val="00157569"/>
    <w:rsid w:val="00165717"/>
    <w:rsid w:val="001777CF"/>
    <w:rsid w:val="00177A96"/>
    <w:rsid w:val="00182B02"/>
    <w:rsid w:val="00184543"/>
    <w:rsid w:val="00185807"/>
    <w:rsid w:val="001858F9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3D10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6F04"/>
    <w:rsid w:val="002C1193"/>
    <w:rsid w:val="002C31D7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4110"/>
    <w:rsid w:val="003157CB"/>
    <w:rsid w:val="003278B2"/>
    <w:rsid w:val="00336222"/>
    <w:rsid w:val="0034381D"/>
    <w:rsid w:val="003467E2"/>
    <w:rsid w:val="00351928"/>
    <w:rsid w:val="00362FB4"/>
    <w:rsid w:val="0036633F"/>
    <w:rsid w:val="00380BF7"/>
    <w:rsid w:val="0039058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DCA"/>
    <w:rsid w:val="003F69B6"/>
    <w:rsid w:val="004078A9"/>
    <w:rsid w:val="00415544"/>
    <w:rsid w:val="004348C9"/>
    <w:rsid w:val="00440508"/>
    <w:rsid w:val="00446015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4428"/>
    <w:rsid w:val="0059099C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5C9F"/>
    <w:rsid w:val="00750868"/>
    <w:rsid w:val="0075463C"/>
    <w:rsid w:val="00754B73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5183"/>
    <w:rsid w:val="007D734A"/>
    <w:rsid w:val="007D7E77"/>
    <w:rsid w:val="007E0979"/>
    <w:rsid w:val="007E73A2"/>
    <w:rsid w:val="007F5A19"/>
    <w:rsid w:val="00801948"/>
    <w:rsid w:val="008124B3"/>
    <w:rsid w:val="00813EEE"/>
    <w:rsid w:val="008222BD"/>
    <w:rsid w:val="008241A4"/>
    <w:rsid w:val="00826049"/>
    <w:rsid w:val="00827A5D"/>
    <w:rsid w:val="008315C9"/>
    <w:rsid w:val="00834AC0"/>
    <w:rsid w:val="00851A37"/>
    <w:rsid w:val="0085274E"/>
    <w:rsid w:val="00852C55"/>
    <w:rsid w:val="00855FB0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6741"/>
    <w:rsid w:val="00911F03"/>
    <w:rsid w:val="0091227B"/>
    <w:rsid w:val="00944930"/>
    <w:rsid w:val="00946919"/>
    <w:rsid w:val="00950C28"/>
    <w:rsid w:val="00972AAE"/>
    <w:rsid w:val="00976F93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5ECA"/>
    <w:rsid w:val="00A06EDA"/>
    <w:rsid w:val="00A20C76"/>
    <w:rsid w:val="00A2318E"/>
    <w:rsid w:val="00A23DF4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674B"/>
    <w:rsid w:val="00B566E0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2170F"/>
    <w:rsid w:val="00C2675A"/>
    <w:rsid w:val="00C27397"/>
    <w:rsid w:val="00C45A87"/>
    <w:rsid w:val="00C47108"/>
    <w:rsid w:val="00C5278B"/>
    <w:rsid w:val="00C57661"/>
    <w:rsid w:val="00C66EE8"/>
    <w:rsid w:val="00C753E2"/>
    <w:rsid w:val="00C9077E"/>
    <w:rsid w:val="00C917A5"/>
    <w:rsid w:val="00CA20A6"/>
    <w:rsid w:val="00CA32A6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E2F"/>
    <w:rsid w:val="00D94128"/>
    <w:rsid w:val="00DB090F"/>
    <w:rsid w:val="00DB6682"/>
    <w:rsid w:val="00DC0F9F"/>
    <w:rsid w:val="00DD0515"/>
    <w:rsid w:val="00DE1A18"/>
    <w:rsid w:val="00DE6C5E"/>
    <w:rsid w:val="00E0653E"/>
    <w:rsid w:val="00E15B0B"/>
    <w:rsid w:val="00E236C2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942E4"/>
    <w:rsid w:val="00EC2A17"/>
    <w:rsid w:val="00EC3A3B"/>
    <w:rsid w:val="00EC4A5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B437434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EBA6557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20B60DF"/>
    <w:rsid w:val="6544362A"/>
    <w:rsid w:val="6636252A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4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5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4">
    <w:name w:val="正文文本 字符"/>
    <w:link w:val="2"/>
    <w:qFormat/>
    <w:uiPriority w:val="0"/>
    <w:rPr>
      <w:rFonts w:ascii="宋体" w:hAnsi="宋体" w:cs="宋体"/>
      <w:kern w:val="2"/>
      <w:sz w:val="24"/>
      <w:szCs w:val="21"/>
    </w:rPr>
  </w:style>
  <w:style w:type="character" w:customStyle="1" w:styleId="15">
    <w:name w:val="正文文本首行缩进 字符"/>
    <w:link w:val="3"/>
    <w:qFormat/>
    <w:uiPriority w:val="0"/>
  </w:style>
  <w:style w:type="character" w:customStyle="1" w:styleId="16">
    <w:name w:val="页脚 字符"/>
    <w:link w:val="6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18">
    <w:name w:val="apple-converted-space"/>
    <w:qFormat/>
    <w:uiPriority w:val="0"/>
    <w:rPr>
      <w:rFonts w:cs="Times New Roman"/>
    </w:rPr>
  </w:style>
  <w:style w:type="paragraph" w:customStyle="1" w:styleId="19">
    <w:name w:val="Char"/>
    <w:basedOn w:val="1"/>
    <w:qFormat/>
    <w:uiPriority w:val="0"/>
  </w:style>
  <w:style w:type="paragraph" w:customStyle="1" w:styleId="20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1">
    <w:name w:val="标题 2 字符"/>
    <w:basedOn w:val="11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8</Pages>
  <Words>3905</Words>
  <Characters>4160</Characters>
  <Lines>103</Lines>
  <Paragraphs>108</Paragraphs>
  <TotalTime>157</TotalTime>
  <ScaleCrop>false</ScaleCrop>
  <LinksUpToDate>false</LinksUpToDate>
  <CharactersWithSpaces>4413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2026-05-27T01:06:43Z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2C3095AF489149E1AD2A14D0FF31089B_13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